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91" w:rsidRDefault="004E1591" w:rsidP="00084BD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1591" w:rsidRDefault="004E1591" w:rsidP="00084BD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4BDE" w:rsidRPr="0083535B" w:rsidRDefault="00084BDE" w:rsidP="00084BD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235AED" w:rsidRDefault="00235AED" w:rsidP="00084BD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84BDE" w:rsidRPr="00B026DB" w:rsidRDefault="00084BDE" w:rsidP="00084BD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026DB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B026DB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B026DB">
        <w:rPr>
          <w:rFonts w:ascii="Times New Roman" w:hAnsi="Times New Roman" w:cs="Times New Roman"/>
          <w:sz w:val="28"/>
          <w:szCs w:val="28"/>
        </w:rPr>
        <w:t xml:space="preserve"> КОР</w:t>
      </w:r>
    </w:p>
    <w:p w:rsidR="00084BDE" w:rsidRPr="00B026DB" w:rsidRDefault="00084BDE" w:rsidP="00084BD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026DB">
        <w:rPr>
          <w:rFonts w:ascii="Times New Roman" w:hAnsi="Times New Roman" w:cs="Times New Roman"/>
          <w:sz w:val="28"/>
          <w:szCs w:val="28"/>
        </w:rPr>
        <w:t xml:space="preserve"> « Боярська спеціальна</w:t>
      </w:r>
    </w:p>
    <w:p w:rsidR="00084BDE" w:rsidRPr="00B026DB" w:rsidRDefault="00084BDE" w:rsidP="00084BD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026DB">
        <w:rPr>
          <w:rFonts w:ascii="Times New Roman" w:hAnsi="Times New Roman" w:cs="Times New Roman"/>
          <w:sz w:val="28"/>
          <w:szCs w:val="28"/>
        </w:rPr>
        <w:t xml:space="preserve"> школа І – ІІ ступенів» </w:t>
      </w:r>
    </w:p>
    <w:p w:rsidR="00084BDE" w:rsidRPr="00B026DB" w:rsidRDefault="00084BDE" w:rsidP="00084BD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026DB">
        <w:rPr>
          <w:rFonts w:ascii="Times New Roman" w:hAnsi="Times New Roman" w:cs="Times New Roman"/>
          <w:sz w:val="28"/>
          <w:szCs w:val="28"/>
        </w:rPr>
        <w:t>__________ З.Маріогло</w:t>
      </w:r>
    </w:p>
    <w:p w:rsidR="00084BDE" w:rsidRPr="00B026DB" w:rsidRDefault="00B46AFF" w:rsidP="00084BD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 квітня</w:t>
      </w:r>
      <w:r w:rsidR="00084BDE" w:rsidRPr="00B026DB"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:rsidR="00084BDE" w:rsidRPr="00B026DB" w:rsidRDefault="00084BDE" w:rsidP="00084BD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84BDE" w:rsidRPr="00A54C93" w:rsidRDefault="00084BDE" w:rsidP="00084BD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93">
        <w:rPr>
          <w:rFonts w:ascii="Times New Roman" w:hAnsi="Times New Roman" w:cs="Times New Roman"/>
          <w:b/>
          <w:sz w:val="28"/>
          <w:szCs w:val="28"/>
        </w:rPr>
        <w:t>ГРАФІК</w:t>
      </w:r>
    </w:p>
    <w:p w:rsidR="00084BDE" w:rsidRPr="002C2FF5" w:rsidRDefault="00084BDE" w:rsidP="00084B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роботи гуртка </w:t>
      </w:r>
    </w:p>
    <w:p w:rsidR="00084BDE" w:rsidRPr="00A54C93" w:rsidRDefault="00084BDE" w:rsidP="00084BD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93">
        <w:rPr>
          <w:rFonts w:ascii="Times New Roman" w:hAnsi="Times New Roman" w:cs="Times New Roman"/>
          <w:b/>
          <w:sz w:val="28"/>
          <w:szCs w:val="28"/>
        </w:rPr>
        <w:t>«Робимо своїми руками»</w:t>
      </w:r>
    </w:p>
    <w:p w:rsidR="00084BDE" w:rsidRDefault="00084BDE" w:rsidP="00084B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карантину</w:t>
      </w:r>
    </w:p>
    <w:p w:rsidR="00084BDE" w:rsidRDefault="00084BDE" w:rsidP="00084BDE">
      <w:pPr>
        <w:pStyle w:val="a6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FF01D6">
        <w:rPr>
          <w:rFonts w:ascii="Times New Roman" w:hAnsi="Times New Roman" w:cs="Times New Roman"/>
          <w:sz w:val="32"/>
          <w:szCs w:val="32"/>
          <w:u w:val="single"/>
        </w:rPr>
        <w:t>27.04.2020 року по 29.05</w:t>
      </w:r>
      <w:r w:rsidRPr="002C2FF5">
        <w:rPr>
          <w:rFonts w:ascii="Times New Roman" w:hAnsi="Times New Roman" w:cs="Times New Roman"/>
          <w:sz w:val="32"/>
          <w:szCs w:val="32"/>
          <w:u w:val="single"/>
        </w:rPr>
        <w:t>.2020 року</w:t>
      </w:r>
    </w:p>
    <w:p w:rsidR="00084BDE" w:rsidRPr="00A71267" w:rsidRDefault="00084BDE" w:rsidP="00084BDE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71267">
        <w:rPr>
          <w:rFonts w:ascii="Times New Roman" w:hAnsi="Times New Roman" w:cs="Times New Roman"/>
          <w:b/>
          <w:sz w:val="32"/>
          <w:szCs w:val="32"/>
        </w:rPr>
        <w:t>керівник</w:t>
      </w:r>
      <w:r>
        <w:rPr>
          <w:rFonts w:ascii="Times New Roman" w:hAnsi="Times New Roman" w:cs="Times New Roman"/>
          <w:b/>
          <w:sz w:val="32"/>
          <w:szCs w:val="32"/>
        </w:rPr>
        <w:t xml:space="preserve"> гуртка</w:t>
      </w:r>
      <w:r w:rsidRPr="00A7126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71267">
        <w:rPr>
          <w:rFonts w:ascii="Times New Roman" w:hAnsi="Times New Roman" w:cs="Times New Roman"/>
          <w:b/>
          <w:i/>
          <w:sz w:val="32"/>
          <w:szCs w:val="32"/>
          <w:u w:val="single"/>
        </w:rPr>
        <w:t>Остапчук Наталія Володимирівна</w:t>
      </w:r>
    </w:p>
    <w:p w:rsidR="00084BDE" w:rsidRPr="00A71267" w:rsidRDefault="00084BDE" w:rsidP="00084BDE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084BDE" w:rsidRDefault="00084BDE" w:rsidP="00084BDE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710"/>
        <w:gridCol w:w="1133"/>
        <w:gridCol w:w="3828"/>
        <w:gridCol w:w="1134"/>
        <w:gridCol w:w="2410"/>
        <w:gridCol w:w="1842"/>
      </w:tblGrid>
      <w:tr w:rsidR="00084BDE" w:rsidTr="004B0E48">
        <w:tc>
          <w:tcPr>
            <w:tcW w:w="710" w:type="dxa"/>
          </w:tcPr>
          <w:p w:rsidR="00084BDE" w:rsidRDefault="00084BDE" w:rsidP="00C602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з\ п</w:t>
            </w:r>
          </w:p>
        </w:tc>
        <w:tc>
          <w:tcPr>
            <w:tcW w:w="1133" w:type="dxa"/>
          </w:tcPr>
          <w:p w:rsidR="00084BDE" w:rsidRDefault="00084BDE" w:rsidP="00C6025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</w:p>
          <w:p w:rsidR="00FA196B" w:rsidRDefault="00FA196B" w:rsidP="00C6025A">
            <w:pPr>
              <w:jc w:val="center"/>
              <w:rPr>
                <w:sz w:val="28"/>
              </w:rPr>
            </w:pPr>
          </w:p>
          <w:p w:rsidR="00FA196B" w:rsidRDefault="00FA196B" w:rsidP="00C6025A">
            <w:pPr>
              <w:jc w:val="center"/>
              <w:rPr>
                <w:sz w:val="28"/>
              </w:rPr>
            </w:pPr>
          </w:p>
          <w:p w:rsidR="00FA196B" w:rsidRDefault="00FA196B" w:rsidP="00C6025A">
            <w:pPr>
              <w:jc w:val="center"/>
              <w:rPr>
                <w:sz w:val="28"/>
              </w:rPr>
            </w:pPr>
          </w:p>
          <w:p w:rsidR="00FA196B" w:rsidRDefault="00FA196B" w:rsidP="00C6025A">
            <w:pPr>
              <w:jc w:val="center"/>
              <w:rPr>
                <w:sz w:val="28"/>
              </w:rPr>
            </w:pPr>
          </w:p>
        </w:tc>
        <w:tc>
          <w:tcPr>
            <w:tcW w:w="3828" w:type="dxa"/>
          </w:tcPr>
          <w:p w:rsidR="00084BDE" w:rsidRDefault="00084BDE" w:rsidP="00C602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Зміст роботи</w:t>
            </w:r>
          </w:p>
        </w:tc>
        <w:tc>
          <w:tcPr>
            <w:tcW w:w="1134" w:type="dxa"/>
          </w:tcPr>
          <w:p w:rsidR="00084BDE" w:rsidRDefault="00084BDE" w:rsidP="00C602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Час роботи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84BDE" w:rsidRDefault="00084BDE" w:rsidP="00C6025A">
            <w:pPr>
              <w:rPr>
                <w:sz w:val="28"/>
              </w:rPr>
            </w:pPr>
            <w:r>
              <w:rPr>
                <w:sz w:val="28"/>
              </w:rPr>
              <w:t>Завдання</w:t>
            </w:r>
          </w:p>
          <w:p w:rsidR="00084BDE" w:rsidRDefault="00084BDE" w:rsidP="00C6025A">
            <w:pPr>
              <w:rPr>
                <w:sz w:val="28"/>
              </w:rPr>
            </w:pPr>
            <w:r>
              <w:rPr>
                <w:sz w:val="28"/>
              </w:rPr>
              <w:t>для індивідуальної роботи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84BDE" w:rsidRDefault="00084BDE" w:rsidP="00C6025A">
            <w:pPr>
              <w:rPr>
                <w:sz w:val="28"/>
              </w:rPr>
            </w:pPr>
            <w:r>
              <w:rPr>
                <w:sz w:val="28"/>
              </w:rPr>
              <w:t xml:space="preserve">Посилання на адреси сайтів, </w:t>
            </w:r>
            <w:proofErr w:type="spellStart"/>
            <w:r>
              <w:rPr>
                <w:sz w:val="28"/>
              </w:rPr>
              <w:t>інтернетресурси</w:t>
            </w:r>
            <w:proofErr w:type="spellEnd"/>
            <w:r>
              <w:rPr>
                <w:sz w:val="28"/>
              </w:rPr>
              <w:t xml:space="preserve"> і </w:t>
            </w:r>
            <w:proofErr w:type="spellStart"/>
            <w:r>
              <w:rPr>
                <w:sz w:val="28"/>
              </w:rPr>
              <w:t>т.інше</w:t>
            </w:r>
            <w:proofErr w:type="spellEnd"/>
            <w:r>
              <w:rPr>
                <w:sz w:val="28"/>
              </w:rPr>
              <w:t>.</w:t>
            </w:r>
          </w:p>
          <w:p w:rsidR="00FA196B" w:rsidRDefault="00FA196B" w:rsidP="00C6025A">
            <w:pPr>
              <w:rPr>
                <w:sz w:val="28"/>
              </w:rPr>
            </w:pPr>
          </w:p>
        </w:tc>
      </w:tr>
      <w:tr w:rsidR="00084BDE" w:rsidTr="004B0E48">
        <w:trPr>
          <w:trHeight w:val="6227"/>
        </w:trPr>
        <w:tc>
          <w:tcPr>
            <w:tcW w:w="710" w:type="dxa"/>
          </w:tcPr>
          <w:p w:rsidR="00084BDE" w:rsidRPr="007B2590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 w:rsidRPr="007B2590">
              <w:rPr>
                <w:color w:val="333333"/>
                <w:sz w:val="28"/>
                <w:szCs w:val="28"/>
              </w:rPr>
              <w:t>1.</w:t>
            </w:r>
          </w:p>
          <w:p w:rsidR="00084BDE" w:rsidRPr="007B2590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084BDE" w:rsidRPr="007B2590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084BDE" w:rsidRPr="007B2590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 w:rsidRPr="007B2590">
              <w:rPr>
                <w:color w:val="333333"/>
                <w:sz w:val="28"/>
                <w:szCs w:val="28"/>
              </w:rPr>
              <w:t>2.</w:t>
            </w:r>
          </w:p>
          <w:p w:rsidR="00084BDE" w:rsidRPr="007B2590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084BDE" w:rsidRPr="007B2590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  <w:r w:rsidRPr="007B2590"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1133" w:type="dxa"/>
          </w:tcPr>
          <w:p w:rsidR="00084BDE" w:rsidRPr="007B2590" w:rsidRDefault="00FA196B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28</w:t>
            </w:r>
            <w:r w:rsidR="00EE0862">
              <w:rPr>
                <w:color w:val="333333"/>
                <w:sz w:val="28"/>
                <w:szCs w:val="28"/>
              </w:rPr>
              <w:t>.04.</w:t>
            </w:r>
          </w:p>
          <w:p w:rsidR="00084BDE" w:rsidRPr="007B2590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4B0E48" w:rsidRDefault="004B0E48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  <w:lang w:val="en-US"/>
              </w:rPr>
            </w:pPr>
          </w:p>
          <w:p w:rsidR="00EE0862" w:rsidRPr="007B2590" w:rsidRDefault="00FA196B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29</w:t>
            </w:r>
            <w:r w:rsidR="00EE0862">
              <w:rPr>
                <w:color w:val="333333"/>
                <w:sz w:val="28"/>
                <w:szCs w:val="28"/>
              </w:rPr>
              <w:t>.04.</w:t>
            </w:r>
          </w:p>
          <w:p w:rsidR="00084BDE" w:rsidRPr="007B2590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4B0E48" w:rsidRDefault="004B0E48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  <w:lang w:val="en-US"/>
              </w:rPr>
            </w:pPr>
          </w:p>
          <w:p w:rsidR="00084BDE" w:rsidRPr="007B2590" w:rsidRDefault="00FA196B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05.05</w:t>
            </w:r>
            <w:r w:rsidR="00EE0862">
              <w:rPr>
                <w:color w:val="333333"/>
                <w:sz w:val="28"/>
                <w:szCs w:val="28"/>
              </w:rPr>
              <w:t>.</w:t>
            </w: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</w:p>
          <w:p w:rsidR="00084BDE" w:rsidRDefault="00FA196B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06</w:t>
            </w:r>
            <w:r w:rsidR="00084BDE" w:rsidRPr="004A1247">
              <w:rPr>
                <w:color w:val="333333"/>
                <w:sz w:val="28"/>
                <w:szCs w:val="28"/>
              </w:rPr>
              <w:t>.</w:t>
            </w:r>
            <w:r>
              <w:rPr>
                <w:color w:val="333333"/>
                <w:sz w:val="28"/>
                <w:szCs w:val="28"/>
              </w:rPr>
              <w:t>05</w:t>
            </w:r>
            <w:r w:rsidR="00EE0862">
              <w:rPr>
                <w:color w:val="333333"/>
                <w:sz w:val="28"/>
                <w:szCs w:val="28"/>
              </w:rPr>
              <w:t>.</w:t>
            </w:r>
          </w:p>
          <w:p w:rsidR="004B0E48" w:rsidRDefault="004B0E48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  <w:lang w:val="en-US"/>
              </w:rPr>
            </w:pPr>
          </w:p>
          <w:p w:rsidR="00084BDE" w:rsidRDefault="00FA196B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12.05</w:t>
            </w:r>
            <w:r w:rsidR="00084BDE">
              <w:rPr>
                <w:color w:val="333333"/>
                <w:sz w:val="28"/>
                <w:szCs w:val="28"/>
              </w:rPr>
              <w:t>.</w:t>
            </w: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084BDE" w:rsidRDefault="00FA196B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13.05.</w:t>
            </w:r>
          </w:p>
          <w:p w:rsidR="00FA196B" w:rsidRDefault="00FA196B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FA196B" w:rsidRDefault="00FA196B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FA196B" w:rsidRDefault="00FA196B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19.05.</w:t>
            </w:r>
          </w:p>
          <w:p w:rsidR="00FA196B" w:rsidRDefault="00FA196B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FA196B" w:rsidRDefault="00FA196B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20.05.</w:t>
            </w:r>
          </w:p>
          <w:p w:rsidR="00FA196B" w:rsidRDefault="00FA196B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FA196B" w:rsidRDefault="00FA196B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26.05.</w:t>
            </w:r>
          </w:p>
          <w:p w:rsidR="00FA196B" w:rsidRDefault="00FA196B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FA196B" w:rsidRDefault="00FA196B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27.05.</w:t>
            </w: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084BDE" w:rsidRPr="004A1247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828" w:type="dxa"/>
          </w:tcPr>
          <w:p w:rsidR="00084BDE" w:rsidRPr="004A1247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  <w:r w:rsidRPr="004A1247">
              <w:rPr>
                <w:color w:val="333333"/>
                <w:sz w:val="27"/>
                <w:szCs w:val="27"/>
              </w:rPr>
              <w:lastRenderedPageBreak/>
              <w:t>1.</w:t>
            </w:r>
            <w:r w:rsidR="00FA196B">
              <w:rPr>
                <w:color w:val="333333"/>
                <w:sz w:val="27"/>
                <w:szCs w:val="27"/>
              </w:rPr>
              <w:t>Солоне тісто. Ліплення дрібних деталей .</w:t>
            </w: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 w:rsidRPr="004A1247">
              <w:rPr>
                <w:color w:val="333333"/>
                <w:sz w:val="28"/>
                <w:szCs w:val="28"/>
              </w:rPr>
              <w:t>1.Поняття про композицію</w:t>
            </w:r>
            <w:r w:rsidR="00FA196B">
              <w:rPr>
                <w:color w:val="333333"/>
                <w:sz w:val="28"/>
                <w:szCs w:val="28"/>
              </w:rPr>
              <w:t>.</w:t>
            </w:r>
          </w:p>
          <w:p w:rsidR="00FA196B" w:rsidRPr="004A1247" w:rsidRDefault="00FA196B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Солоне тісто.</w:t>
            </w: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</w:p>
          <w:p w:rsidR="004E1591" w:rsidRDefault="004E1591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Солоне тісто. Виготовлення простих композицій.</w:t>
            </w:r>
          </w:p>
          <w:p w:rsidR="004E1591" w:rsidRDefault="004E1591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4E1591" w:rsidRPr="004B0E48" w:rsidRDefault="004E1591" w:rsidP="00C6025A">
            <w:pPr>
              <w:pStyle w:val="a5"/>
              <w:spacing w:before="0" w:beforeAutospacing="0" w:after="300" w:afterAutospacing="0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</w:rPr>
              <w:t xml:space="preserve">Солоне тісто. </w:t>
            </w:r>
            <w:r w:rsidR="00084BDE" w:rsidRPr="004A1247">
              <w:rPr>
                <w:color w:val="333333"/>
                <w:sz w:val="28"/>
                <w:szCs w:val="28"/>
              </w:rPr>
              <w:t xml:space="preserve">Корекція робіт за допомоги </w:t>
            </w:r>
            <w:r w:rsidR="00084BDE" w:rsidRPr="004A1247">
              <w:rPr>
                <w:rFonts w:eastAsiaTheme="minorEastAsia"/>
                <w:sz w:val="28"/>
                <w:szCs w:val="28"/>
                <w:lang w:val="en-US"/>
              </w:rPr>
              <w:t>Viber</w:t>
            </w:r>
          </w:p>
          <w:p w:rsidR="00084BDE" w:rsidRPr="00324870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 w:rsidRPr="00324870">
              <w:rPr>
                <w:color w:val="333333"/>
                <w:sz w:val="28"/>
                <w:szCs w:val="28"/>
              </w:rPr>
              <w:t>Солоне тісто.</w:t>
            </w:r>
            <w:r w:rsidR="004E1591">
              <w:rPr>
                <w:color w:val="333333"/>
                <w:sz w:val="28"/>
                <w:szCs w:val="28"/>
              </w:rPr>
              <w:t xml:space="preserve"> Виготовлення </w:t>
            </w:r>
            <w:r w:rsidR="004E1591">
              <w:rPr>
                <w:color w:val="333333"/>
                <w:sz w:val="28"/>
                <w:szCs w:val="28"/>
              </w:rPr>
              <w:lastRenderedPageBreak/>
              <w:t>прикрас.</w:t>
            </w: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1.Семінар-тренінг «залучення дитини до гурткової роботи</w:t>
            </w:r>
            <w:r w:rsidR="004E1591">
              <w:rPr>
                <w:color w:val="333333"/>
                <w:sz w:val="28"/>
                <w:szCs w:val="28"/>
              </w:rPr>
              <w:t>.</w:t>
            </w:r>
          </w:p>
          <w:p w:rsidR="004E1591" w:rsidRDefault="004E1591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2.Солоне тісто. Коси та вінки.</w:t>
            </w:r>
          </w:p>
          <w:p w:rsidR="004B0E48" w:rsidRDefault="004B0E48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  <w:lang w:val="en-US"/>
              </w:rPr>
            </w:pPr>
          </w:p>
          <w:p w:rsidR="004E1591" w:rsidRPr="004E1591" w:rsidRDefault="004E1591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Солоне тісто. Об</w:t>
            </w:r>
            <w:r w:rsidRPr="004E1591">
              <w:rPr>
                <w:color w:val="333333"/>
                <w:sz w:val="28"/>
                <w:szCs w:val="28"/>
                <w:lang w:val="ru-RU"/>
              </w:rPr>
              <w:t>`</w:t>
            </w:r>
            <w:r>
              <w:rPr>
                <w:color w:val="333333"/>
                <w:sz w:val="28"/>
                <w:szCs w:val="28"/>
              </w:rPr>
              <w:t>ємні фігури.</w:t>
            </w:r>
          </w:p>
          <w:p w:rsidR="004E1591" w:rsidRDefault="004E1591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4E1591" w:rsidRPr="004B0E48" w:rsidRDefault="004E1591" w:rsidP="00C6025A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  <w:lang w:val="en-US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</w:rPr>
              <w:t>Солоне тісто. Об</w:t>
            </w:r>
            <w:r w:rsidRPr="004E1591">
              <w:rPr>
                <w:rFonts w:ascii="Georgia" w:hAnsi="Georgia"/>
                <w:color w:val="333333"/>
                <w:sz w:val="27"/>
                <w:szCs w:val="27"/>
                <w:lang w:val="ru-RU"/>
              </w:rPr>
              <w:t>`</w:t>
            </w:r>
            <w:r>
              <w:rPr>
                <w:rFonts w:ascii="Georgia" w:hAnsi="Georgia"/>
                <w:color w:val="333333"/>
                <w:sz w:val="27"/>
                <w:szCs w:val="27"/>
              </w:rPr>
              <w:t>ємні фігури.</w:t>
            </w:r>
          </w:p>
          <w:p w:rsidR="004E1591" w:rsidRDefault="004E1591" w:rsidP="00C6025A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</w:rPr>
              <w:t>Солоне тісто. Виготовлення рамок.</w:t>
            </w:r>
          </w:p>
          <w:p w:rsidR="004E1591" w:rsidRPr="004E1591" w:rsidRDefault="004E1591" w:rsidP="00C6025A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</w:rPr>
              <w:t>Підсумок роботи гуртка. Виставка робіт гуртківців.</w:t>
            </w:r>
          </w:p>
        </w:tc>
        <w:tc>
          <w:tcPr>
            <w:tcW w:w="1134" w:type="dxa"/>
          </w:tcPr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15.00.-15.45.</w:t>
            </w: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15.00.-15.45.</w:t>
            </w: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15.00.-15.45.</w:t>
            </w: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084BDE" w:rsidRPr="004B0E48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</w:rPr>
              <w:t>15.00.-15.45.</w:t>
            </w: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15.00.-</w:t>
            </w:r>
            <w:r>
              <w:rPr>
                <w:color w:val="333333"/>
                <w:sz w:val="28"/>
                <w:szCs w:val="28"/>
              </w:rPr>
              <w:lastRenderedPageBreak/>
              <w:t>15.45.</w:t>
            </w:r>
          </w:p>
          <w:p w:rsidR="004B0E48" w:rsidRDefault="004B0E48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  <w:lang w:val="en-US"/>
              </w:rPr>
            </w:pP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15.00.-15.45.</w:t>
            </w: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4E1591" w:rsidRDefault="004E1591" w:rsidP="004E1591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15.00.-15.45.</w:t>
            </w:r>
          </w:p>
          <w:p w:rsidR="004E1591" w:rsidRDefault="004E1591" w:rsidP="004E1591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4E1591" w:rsidRPr="004B0E48" w:rsidRDefault="004E1591" w:rsidP="004E1591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</w:rPr>
              <w:t>15.00.-15.45.</w:t>
            </w:r>
          </w:p>
          <w:p w:rsidR="004E1591" w:rsidRDefault="004E1591" w:rsidP="004E1591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15.00.-15.45.</w:t>
            </w:r>
          </w:p>
          <w:p w:rsidR="004E1591" w:rsidRDefault="004E1591" w:rsidP="004E1591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15.00.-15.45.</w:t>
            </w:r>
          </w:p>
          <w:p w:rsidR="004E1591" w:rsidRDefault="004E1591" w:rsidP="004E1591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084BDE" w:rsidRPr="003069E3" w:rsidRDefault="00084BDE" w:rsidP="00C6025A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E0862" w:rsidRDefault="00EE0862" w:rsidP="00EE0862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</w:rPr>
              <w:lastRenderedPageBreak/>
              <w:t xml:space="preserve">Виготовлення композицій та представлення їх за допомогою засобів </w:t>
            </w:r>
            <w:proofErr w:type="spellStart"/>
            <w:r>
              <w:rPr>
                <w:rFonts w:ascii="Georgia" w:hAnsi="Georgia"/>
                <w:color w:val="333333"/>
                <w:sz w:val="27"/>
                <w:szCs w:val="27"/>
              </w:rPr>
              <w:t>інтернетресурсів</w:t>
            </w:r>
            <w:proofErr w:type="spellEnd"/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</w:rPr>
              <w:t xml:space="preserve">Виготовлення композицій та представлення їх за допомогою засобів </w:t>
            </w:r>
            <w:proofErr w:type="spellStart"/>
            <w:r>
              <w:rPr>
                <w:rFonts w:ascii="Georgia" w:hAnsi="Georgia"/>
                <w:color w:val="333333"/>
                <w:sz w:val="27"/>
                <w:szCs w:val="27"/>
              </w:rPr>
              <w:t>інтернетресурсів</w:t>
            </w:r>
            <w:proofErr w:type="spellEnd"/>
          </w:p>
          <w:p w:rsidR="004B0E48" w:rsidRDefault="004B0E48" w:rsidP="00C6025A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  <w:lang w:val="en-US"/>
              </w:rPr>
            </w:pPr>
          </w:p>
          <w:p w:rsidR="00084BDE" w:rsidRPr="004B0E48" w:rsidRDefault="00084BDE" w:rsidP="00C6025A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  <w:lang w:val="en-US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</w:rPr>
              <w:t>Складання композицій</w:t>
            </w: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</w:rPr>
              <w:t xml:space="preserve">Майстер-клас з </w:t>
            </w:r>
            <w:r w:rsidR="004E1591">
              <w:rPr>
                <w:rFonts w:ascii="Georgia" w:hAnsi="Georgia"/>
                <w:color w:val="333333"/>
                <w:sz w:val="27"/>
                <w:szCs w:val="27"/>
              </w:rPr>
              <w:t>ліплення із солоного тіста</w:t>
            </w: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</w:rPr>
              <w:t xml:space="preserve">Вивчення </w:t>
            </w:r>
            <w:r>
              <w:rPr>
                <w:rFonts w:ascii="Georgia" w:hAnsi="Georgia"/>
                <w:color w:val="333333"/>
                <w:sz w:val="27"/>
                <w:szCs w:val="27"/>
              </w:rPr>
              <w:lastRenderedPageBreak/>
              <w:t>матеріалу.</w:t>
            </w:r>
          </w:p>
          <w:p w:rsidR="004E1591" w:rsidRDefault="004E1591" w:rsidP="00C6025A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  <w:proofErr w:type="spellStart"/>
            <w:r>
              <w:rPr>
                <w:rFonts w:ascii="Georgia" w:hAnsi="Georgia"/>
                <w:color w:val="333333"/>
                <w:sz w:val="27"/>
                <w:szCs w:val="27"/>
              </w:rPr>
              <w:t>Самопідготов</w:t>
            </w:r>
            <w:proofErr w:type="spellEnd"/>
            <w:r>
              <w:rPr>
                <w:rFonts w:ascii="Georgia" w:hAnsi="Georgia"/>
                <w:color w:val="333333"/>
                <w:sz w:val="27"/>
                <w:szCs w:val="27"/>
              </w:rPr>
              <w:t>.</w:t>
            </w: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</w:p>
          <w:p w:rsidR="00084BDE" w:rsidRDefault="00084BDE" w:rsidP="004E1591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</w:p>
          <w:p w:rsidR="004B0E48" w:rsidRDefault="004B0E48" w:rsidP="004E1591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  <w:lang w:val="en-US"/>
              </w:rPr>
            </w:pPr>
          </w:p>
          <w:p w:rsidR="004E1591" w:rsidRDefault="004E1591" w:rsidP="004E1591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</w:rPr>
              <w:t>Майстер-клас з ліплення із солоного тіста</w:t>
            </w:r>
          </w:p>
          <w:p w:rsidR="004E1591" w:rsidRPr="004B0E48" w:rsidRDefault="004E1591" w:rsidP="004E1591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  <w:lang w:val="en-US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</w:rPr>
              <w:t>Вивчення матеріалу.</w:t>
            </w:r>
          </w:p>
          <w:p w:rsidR="004E1591" w:rsidRDefault="004E1591" w:rsidP="004E1591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</w:rPr>
              <w:t>Майстер-клас з ліплення із солоного тіста</w:t>
            </w:r>
          </w:p>
          <w:p w:rsidR="004E1591" w:rsidRDefault="004E1591" w:rsidP="004E1591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</w:p>
          <w:p w:rsidR="004E1591" w:rsidRDefault="004E1591" w:rsidP="004E1591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</w:p>
          <w:p w:rsidR="004E1591" w:rsidRDefault="004E1591" w:rsidP="004E1591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4BDE" w:rsidRDefault="00084BDE" w:rsidP="004B0E48">
            <w:pPr>
              <w:pStyle w:val="a5"/>
              <w:shd w:val="clear" w:color="auto" w:fill="FFFFFF" w:themeFill="background1"/>
              <w:spacing w:before="0" w:beforeAutospacing="0" w:after="300" w:afterAutospacing="0"/>
              <w:rPr>
                <w:rFonts w:ascii="Arial" w:eastAsiaTheme="minorEastAsia" w:hAnsi="Arial" w:cs="Arial"/>
                <w:color w:val="808080"/>
                <w:sz w:val="27"/>
                <w:szCs w:val="27"/>
                <w:shd w:val="clear" w:color="auto" w:fill="E7F0F5"/>
              </w:rPr>
            </w:pPr>
            <w:r w:rsidRPr="00B026DB">
              <w:rPr>
                <w:rFonts w:ascii="Arial" w:eastAsiaTheme="minorEastAsia" w:hAnsi="Arial" w:cs="Arial"/>
                <w:color w:val="808080"/>
                <w:sz w:val="27"/>
                <w:szCs w:val="27"/>
                <w:shd w:val="clear" w:color="auto" w:fill="E7F0F5"/>
                <w:lang w:val="en-US"/>
              </w:rPr>
              <w:lastRenderedPageBreak/>
              <w:t> </w:t>
            </w:r>
            <w:hyperlink r:id="rId4" w:history="1">
              <w:r w:rsidRPr="007A268C">
                <w:rPr>
                  <w:rStyle w:val="a4"/>
                  <w:rFonts w:ascii="Arial" w:eastAsiaTheme="minorEastAsia" w:hAnsi="Arial" w:cs="Arial"/>
                  <w:sz w:val="27"/>
                  <w:szCs w:val="27"/>
                  <w:shd w:val="clear" w:color="auto" w:fill="E7F0F5"/>
                  <w:lang w:val="en-US"/>
                </w:rPr>
                <w:t>https</w:t>
              </w:r>
              <w:r w:rsidRPr="001B5DCD">
                <w:rPr>
                  <w:rStyle w:val="a4"/>
                  <w:rFonts w:ascii="Arial" w:eastAsiaTheme="minorEastAsia" w:hAnsi="Arial" w:cs="Arial"/>
                  <w:sz w:val="27"/>
                  <w:szCs w:val="27"/>
                  <w:shd w:val="clear" w:color="auto" w:fill="E7F0F5"/>
                </w:rPr>
                <w:t>://</w:t>
              </w:r>
              <w:r w:rsidRPr="007A268C">
                <w:rPr>
                  <w:rStyle w:val="a4"/>
                  <w:rFonts w:ascii="Arial" w:eastAsiaTheme="minorEastAsia" w:hAnsi="Arial" w:cs="Arial"/>
                  <w:sz w:val="27"/>
                  <w:szCs w:val="27"/>
                  <w:shd w:val="clear" w:color="auto" w:fill="E7F0F5"/>
                  <w:lang w:val="en-US"/>
                </w:rPr>
                <w:t>mala</w:t>
              </w:r>
              <w:r w:rsidRPr="001B5DCD">
                <w:rPr>
                  <w:rStyle w:val="a4"/>
                  <w:rFonts w:ascii="Arial" w:eastAsiaTheme="minorEastAsia" w:hAnsi="Arial" w:cs="Arial"/>
                  <w:sz w:val="27"/>
                  <w:szCs w:val="27"/>
                  <w:shd w:val="clear" w:color="auto" w:fill="E7F0F5"/>
                </w:rPr>
                <w:t>.</w:t>
              </w:r>
              <w:proofErr w:type="spellStart"/>
              <w:r w:rsidRPr="007A268C">
                <w:rPr>
                  <w:rStyle w:val="a4"/>
                  <w:rFonts w:ascii="Arial" w:eastAsiaTheme="minorEastAsia" w:hAnsi="Arial" w:cs="Arial"/>
                  <w:sz w:val="27"/>
                  <w:szCs w:val="27"/>
                  <w:shd w:val="clear" w:color="auto" w:fill="E7F0F5"/>
                  <w:lang w:val="en-US"/>
                </w:rPr>
                <w:t>storinka</w:t>
              </w:r>
              <w:proofErr w:type="spellEnd"/>
              <w:r w:rsidRPr="001B5DCD">
                <w:rPr>
                  <w:rStyle w:val="a4"/>
                  <w:rFonts w:ascii="Arial" w:eastAsiaTheme="minorEastAsia" w:hAnsi="Arial" w:cs="Arial"/>
                  <w:sz w:val="27"/>
                  <w:szCs w:val="27"/>
                  <w:shd w:val="clear" w:color="auto" w:fill="E7F0F5"/>
                </w:rPr>
                <w:t>.</w:t>
              </w:r>
              <w:r w:rsidRPr="007A268C">
                <w:rPr>
                  <w:rStyle w:val="a4"/>
                  <w:rFonts w:ascii="Arial" w:eastAsiaTheme="minorEastAsia" w:hAnsi="Arial" w:cs="Arial"/>
                  <w:sz w:val="27"/>
                  <w:szCs w:val="27"/>
                  <w:shd w:val="clear" w:color="auto" w:fill="E7F0F5"/>
                  <w:lang w:val="en-US"/>
                </w:rPr>
                <w:t>org</w:t>
              </w:r>
            </w:hyperlink>
          </w:p>
          <w:p w:rsidR="00084BDE" w:rsidRPr="0056468F" w:rsidRDefault="00084BDE" w:rsidP="00C6025A">
            <w:pPr>
              <w:pStyle w:val="a5"/>
              <w:spacing w:before="0" w:beforeAutospacing="0" w:after="300" w:afterAutospacing="0"/>
              <w:rPr>
                <w:rFonts w:ascii="Arial" w:eastAsiaTheme="minorEastAsia" w:hAnsi="Arial" w:cs="Arial"/>
                <w:color w:val="808080"/>
                <w:sz w:val="27"/>
                <w:szCs w:val="27"/>
                <w:shd w:val="clear" w:color="auto" w:fill="E7F0F5"/>
              </w:rPr>
            </w:pPr>
          </w:p>
          <w:p w:rsidR="00084BDE" w:rsidRPr="001B5DCD" w:rsidRDefault="00084BDE" w:rsidP="00C6025A">
            <w:pPr>
              <w:pStyle w:val="a5"/>
              <w:spacing w:before="0" w:beforeAutospacing="0" w:after="300" w:afterAutospacing="0"/>
              <w:rPr>
                <w:rFonts w:ascii="Arial" w:eastAsiaTheme="minorEastAsia" w:hAnsi="Arial" w:cs="Arial"/>
                <w:color w:val="808080"/>
                <w:sz w:val="27"/>
                <w:szCs w:val="27"/>
                <w:shd w:val="clear" w:color="auto" w:fill="E7F0F5"/>
              </w:rPr>
            </w:pPr>
          </w:p>
          <w:p w:rsidR="00084BDE" w:rsidRDefault="004D33E1" w:rsidP="00C6025A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  <w:hyperlink r:id="rId5" w:history="1">
              <w:r w:rsidR="00084BDE" w:rsidRPr="007A268C">
                <w:rPr>
                  <w:rStyle w:val="a4"/>
                  <w:rFonts w:ascii="Georgia" w:hAnsi="Georgia"/>
                  <w:sz w:val="27"/>
                  <w:szCs w:val="27"/>
                </w:rPr>
                <w:t>https://kdutorlyatko</w:t>
              </w:r>
            </w:hyperlink>
          </w:p>
          <w:p w:rsidR="00084BDE" w:rsidRPr="006E74EA" w:rsidRDefault="00084BDE" w:rsidP="00C6025A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2"/>
                <w:szCs w:val="22"/>
              </w:rPr>
            </w:pPr>
            <w:r w:rsidRPr="006E74EA">
              <w:rPr>
                <w:rFonts w:eastAsiaTheme="minorEastAsia"/>
                <w:b/>
                <w:sz w:val="22"/>
                <w:szCs w:val="22"/>
                <w:lang w:val="en-US"/>
              </w:rPr>
              <w:t>Viber</w:t>
            </w:r>
          </w:p>
          <w:p w:rsidR="004E1591" w:rsidRDefault="004E1591" w:rsidP="00C6025A">
            <w:pPr>
              <w:pStyle w:val="a5"/>
              <w:spacing w:before="0" w:beforeAutospacing="0" w:after="300" w:afterAutospacing="0"/>
            </w:pPr>
          </w:p>
          <w:p w:rsidR="004E1591" w:rsidRDefault="004E1591" w:rsidP="00C6025A">
            <w:pPr>
              <w:pStyle w:val="a5"/>
              <w:spacing w:before="0" w:beforeAutospacing="0" w:after="300" w:afterAutospacing="0"/>
            </w:pPr>
          </w:p>
          <w:p w:rsidR="00084BDE" w:rsidRDefault="004D33E1" w:rsidP="00C6025A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  <w:hyperlink r:id="rId6" w:history="1">
              <w:r w:rsidR="00084BDE" w:rsidRPr="007A268C">
                <w:rPr>
                  <w:rStyle w:val="a4"/>
                  <w:rFonts w:ascii="Georgia" w:hAnsi="Georgia"/>
                  <w:sz w:val="27"/>
                  <w:szCs w:val="27"/>
                </w:rPr>
                <w:t>https://naurok.com.ua</w:t>
              </w:r>
            </w:hyperlink>
          </w:p>
          <w:p w:rsidR="00084BDE" w:rsidRDefault="004D33E1" w:rsidP="00C6025A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  <w:hyperlink r:id="rId7" w:history="1">
              <w:r w:rsidR="00084BDE" w:rsidRPr="007A268C">
                <w:rPr>
                  <w:rStyle w:val="a4"/>
                  <w:rFonts w:ascii="Georgia" w:hAnsi="Georgia"/>
                  <w:sz w:val="27"/>
                  <w:szCs w:val="27"/>
                </w:rPr>
                <w:t>https://pustunchik.ua</w:t>
              </w:r>
            </w:hyperlink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</w:p>
          <w:p w:rsidR="004B0E48" w:rsidRDefault="004B0E48" w:rsidP="00C6025A">
            <w:pPr>
              <w:pStyle w:val="a5"/>
              <w:spacing w:before="0" w:beforeAutospacing="0" w:after="300" w:afterAutospacing="0"/>
              <w:rPr>
                <w:lang w:val="en-US"/>
              </w:rPr>
            </w:pPr>
          </w:p>
          <w:p w:rsidR="00084BDE" w:rsidRDefault="004D33E1" w:rsidP="00C6025A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  <w:hyperlink r:id="rId8" w:history="1">
              <w:r w:rsidR="00084BDE" w:rsidRPr="007A268C">
                <w:rPr>
                  <w:rStyle w:val="a4"/>
                  <w:rFonts w:ascii="Georgia" w:hAnsi="Georgia"/>
                  <w:sz w:val="27"/>
                  <w:szCs w:val="27"/>
                </w:rPr>
                <w:t>http://mamatato.com</w:t>
              </w:r>
            </w:hyperlink>
          </w:p>
          <w:p w:rsidR="00084BDE" w:rsidRDefault="00084BDE" w:rsidP="00C6025A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</w:p>
          <w:p w:rsidR="00084BDE" w:rsidRDefault="004D33E1" w:rsidP="00C6025A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  <w:hyperlink r:id="rId9" w:history="1">
              <w:r w:rsidR="00084BDE" w:rsidRPr="007A268C">
                <w:rPr>
                  <w:rStyle w:val="a4"/>
                  <w:rFonts w:ascii="Georgia" w:hAnsi="Georgia"/>
                  <w:sz w:val="27"/>
                  <w:szCs w:val="27"/>
                </w:rPr>
                <w:t>https://syt-yu.jimdofree.com</w:t>
              </w:r>
            </w:hyperlink>
          </w:p>
          <w:p w:rsidR="004E1591" w:rsidRPr="004B0E48" w:rsidRDefault="004D33E1" w:rsidP="004E1591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  <w:hyperlink r:id="rId10" w:history="1">
              <w:r w:rsidR="004E1591" w:rsidRPr="007A268C">
                <w:rPr>
                  <w:rStyle w:val="a4"/>
                  <w:rFonts w:ascii="Georgia" w:hAnsi="Georgia"/>
                  <w:sz w:val="27"/>
                  <w:szCs w:val="27"/>
                </w:rPr>
                <w:t>https://syt-yu.jimdofree.com</w:t>
              </w:r>
            </w:hyperlink>
          </w:p>
          <w:p w:rsidR="004E1591" w:rsidRDefault="004D33E1" w:rsidP="004E1591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  <w:hyperlink r:id="rId11" w:history="1">
              <w:r w:rsidR="004E1591" w:rsidRPr="007A268C">
                <w:rPr>
                  <w:rStyle w:val="a4"/>
                  <w:rFonts w:ascii="Georgia" w:hAnsi="Georgia"/>
                  <w:sz w:val="27"/>
                  <w:szCs w:val="27"/>
                </w:rPr>
                <w:t>https://naurok.com.ua</w:t>
              </w:r>
            </w:hyperlink>
          </w:p>
          <w:p w:rsidR="004E1591" w:rsidRDefault="004D33E1" w:rsidP="004E1591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  <w:hyperlink r:id="rId12" w:history="1">
              <w:r w:rsidR="004E1591" w:rsidRPr="007A268C">
                <w:rPr>
                  <w:rStyle w:val="a4"/>
                  <w:rFonts w:ascii="Georgia" w:hAnsi="Georgia"/>
                  <w:sz w:val="27"/>
                  <w:szCs w:val="27"/>
                </w:rPr>
                <w:t>https://naurok.com.ua</w:t>
              </w:r>
            </w:hyperlink>
          </w:p>
          <w:p w:rsidR="004E1591" w:rsidRDefault="004E1591" w:rsidP="004E1591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2"/>
                <w:szCs w:val="22"/>
              </w:rPr>
            </w:pPr>
          </w:p>
          <w:p w:rsidR="004E1591" w:rsidRPr="006E74EA" w:rsidRDefault="004E1591" w:rsidP="004E1591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2"/>
                <w:szCs w:val="22"/>
              </w:rPr>
            </w:pPr>
            <w:r w:rsidRPr="006E74EA">
              <w:rPr>
                <w:rFonts w:eastAsiaTheme="minorEastAsia"/>
                <w:b/>
                <w:sz w:val="22"/>
                <w:szCs w:val="22"/>
                <w:lang w:val="en-US"/>
              </w:rPr>
              <w:t>Viber</w:t>
            </w:r>
          </w:p>
          <w:p w:rsidR="004E1591" w:rsidRPr="009C637E" w:rsidRDefault="004E1591" w:rsidP="00C6025A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</w:p>
        </w:tc>
      </w:tr>
    </w:tbl>
    <w:p w:rsidR="00084BDE" w:rsidRDefault="00084BDE" w:rsidP="00084BD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84BDE" w:rsidRDefault="00084BDE" w:rsidP="00084BD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84BDE" w:rsidRDefault="00084BDE" w:rsidP="00084BDE">
      <w:pPr>
        <w:pStyle w:val="a5"/>
        <w:shd w:val="clear" w:color="auto" w:fill="F9F9F9"/>
        <w:spacing w:before="0" w:beforeAutospacing="0" w:after="300" w:afterAutospacing="0"/>
        <w:rPr>
          <w:rFonts w:ascii="Georgia" w:hAnsi="Georgia"/>
          <w:color w:val="333333"/>
          <w:sz w:val="27"/>
          <w:szCs w:val="27"/>
        </w:rPr>
      </w:pPr>
    </w:p>
    <w:p w:rsidR="00084BDE" w:rsidRPr="00FC0751" w:rsidRDefault="00B46AFF" w:rsidP="00084BD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7040E">
        <w:rPr>
          <w:rFonts w:ascii="Times New Roman" w:hAnsi="Times New Roman" w:cs="Times New Roman"/>
          <w:sz w:val="28"/>
          <w:szCs w:val="28"/>
        </w:rPr>
        <w:t xml:space="preserve">квітня </w:t>
      </w:r>
      <w:r w:rsidR="00084BDE" w:rsidRPr="00FC0751">
        <w:rPr>
          <w:rFonts w:ascii="Times New Roman" w:hAnsi="Times New Roman" w:cs="Times New Roman"/>
          <w:sz w:val="28"/>
          <w:szCs w:val="28"/>
        </w:rPr>
        <w:t>2020 року__________________            ______________________</w:t>
      </w:r>
    </w:p>
    <w:p w:rsidR="00084BDE" w:rsidRDefault="00084BDE" w:rsidP="00084BDE">
      <w:pPr>
        <w:pStyle w:val="a6"/>
        <w:rPr>
          <w:rFonts w:ascii="Times New Roman" w:hAnsi="Times New Roman" w:cs="Times New Roman"/>
          <w:sz w:val="24"/>
          <w:szCs w:val="24"/>
        </w:rPr>
      </w:pPr>
      <w:r w:rsidRPr="00FC0751">
        <w:rPr>
          <w:rFonts w:ascii="Times New Roman" w:hAnsi="Times New Roman" w:cs="Times New Roman"/>
          <w:sz w:val="24"/>
          <w:szCs w:val="24"/>
        </w:rPr>
        <w:t xml:space="preserve">  ( підпис)                                 ( ПІБ педагога)</w:t>
      </w:r>
    </w:p>
    <w:p w:rsidR="00084BDE" w:rsidRDefault="00084BDE" w:rsidP="00084B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4BDE" w:rsidRDefault="00084BDE" w:rsidP="00084BD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84BDE" w:rsidRDefault="00084BDE" w:rsidP="00084BD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4BDE" w:rsidRPr="004B0E48" w:rsidRDefault="00084BDE" w:rsidP="00084BDE">
      <w:pPr>
        <w:rPr>
          <w:lang w:val="en-US"/>
        </w:rPr>
      </w:pPr>
      <w:bookmarkStart w:id="0" w:name="_GoBack"/>
      <w:bookmarkEnd w:id="0"/>
    </w:p>
    <w:p w:rsidR="00084BDE" w:rsidRDefault="00084BDE" w:rsidP="00084BDE"/>
    <w:p w:rsidR="00084BDE" w:rsidRDefault="00084BDE" w:rsidP="00084BDE"/>
    <w:p w:rsidR="00084BDE" w:rsidRDefault="00084BDE"/>
    <w:sectPr w:rsidR="00084BDE" w:rsidSect="00AB1058"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084BDE"/>
    <w:rsid w:val="00027851"/>
    <w:rsid w:val="00084BDE"/>
    <w:rsid w:val="00235AED"/>
    <w:rsid w:val="004B0E48"/>
    <w:rsid w:val="004D33E1"/>
    <w:rsid w:val="004E1591"/>
    <w:rsid w:val="007C7D1A"/>
    <w:rsid w:val="00A660ED"/>
    <w:rsid w:val="00A872E8"/>
    <w:rsid w:val="00B46AFF"/>
    <w:rsid w:val="00B7040E"/>
    <w:rsid w:val="00BA4BEB"/>
    <w:rsid w:val="00EE0862"/>
    <w:rsid w:val="00FA196B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DE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4BD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8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84BDE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atato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stunchik.ua" TargetMode="External"/><Relationship Id="rId12" Type="http://schemas.openxmlformats.org/officeDocument/2006/relationships/hyperlink" Target="https://naurok.com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" TargetMode="External"/><Relationship Id="rId11" Type="http://schemas.openxmlformats.org/officeDocument/2006/relationships/hyperlink" Target="https://naurok.com.ua" TargetMode="External"/><Relationship Id="rId5" Type="http://schemas.openxmlformats.org/officeDocument/2006/relationships/hyperlink" Target="https://kdutorlyatko" TargetMode="External"/><Relationship Id="rId10" Type="http://schemas.openxmlformats.org/officeDocument/2006/relationships/hyperlink" Target="https://syt-yu.jimdofree.com" TargetMode="External"/><Relationship Id="rId4" Type="http://schemas.openxmlformats.org/officeDocument/2006/relationships/hyperlink" Target="https://mala.storinka.org" TargetMode="External"/><Relationship Id="rId9" Type="http://schemas.openxmlformats.org/officeDocument/2006/relationships/hyperlink" Target="https://syt-yu.jimdofre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ПК-6</cp:lastModifiedBy>
  <cp:revision>7</cp:revision>
  <dcterms:created xsi:type="dcterms:W3CDTF">2020-05-03T20:05:00Z</dcterms:created>
  <dcterms:modified xsi:type="dcterms:W3CDTF">2020-05-12T18:12:00Z</dcterms:modified>
</cp:coreProperties>
</file>